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321A1" w14:textId="67B54279" w:rsidR="00233352" w:rsidRPr="00AD6034" w:rsidRDefault="00233352" w:rsidP="00677002">
      <w:pPr>
        <w:jc w:val="center"/>
        <w:rPr>
          <w:b/>
          <w:bCs/>
        </w:rPr>
      </w:pPr>
      <w:r w:rsidRPr="00AD6034">
        <w:rPr>
          <w:b/>
          <w:bCs/>
        </w:rPr>
        <w:t>Knowledge Organiser</w:t>
      </w:r>
    </w:p>
    <w:p w14:paraId="1E2DDC35" w14:textId="3B517DA8" w:rsidR="00233352" w:rsidRPr="00AD6034" w:rsidRDefault="002B33C0" w:rsidP="00233352">
      <w:pPr>
        <w:jc w:val="center"/>
      </w:pPr>
      <w:r w:rsidRPr="00AD6034">
        <w:t>Music</w:t>
      </w:r>
      <w:r w:rsidR="00233352" w:rsidRPr="00AD6034">
        <w:t xml:space="preserve">: Key Stage </w:t>
      </w:r>
      <w:r w:rsidRPr="00AD6034">
        <w:t>2</w:t>
      </w:r>
      <w:r w:rsidR="00233352" w:rsidRPr="00AD6034">
        <w:t xml:space="preserve"> </w:t>
      </w:r>
    </w:p>
    <w:p w14:paraId="60659200" w14:textId="77777777" w:rsidR="00233352" w:rsidRPr="00AD6034" w:rsidRDefault="00233352" w:rsidP="00233352">
      <w:pPr>
        <w:jc w:val="center"/>
      </w:pPr>
    </w:p>
    <w:p w14:paraId="339F0568" w14:textId="091D69C3" w:rsidR="00233352" w:rsidRPr="00AD6034" w:rsidRDefault="002B33C0" w:rsidP="00233352">
      <w:pPr>
        <w:jc w:val="center"/>
        <w:rPr>
          <w:b/>
          <w:highlight w:val="yellow"/>
        </w:rPr>
      </w:pPr>
      <w:r w:rsidRPr="00AD6034">
        <w:rPr>
          <w:b/>
        </w:rPr>
        <w:t>Once Upon a Rhythm</w:t>
      </w:r>
    </w:p>
    <w:p w14:paraId="769F46D6" w14:textId="545D9A3F" w:rsidR="00233352" w:rsidRPr="00AD6034" w:rsidRDefault="009038D3" w:rsidP="00233352">
      <w:pPr>
        <w:jc w:val="center"/>
      </w:pPr>
      <w:r w:rsidRPr="00AD6034">
        <w:t xml:space="preserve">By </w:t>
      </w:r>
      <w:r w:rsidR="002B33C0" w:rsidRPr="00AD6034">
        <w:t>James Carter</w:t>
      </w:r>
    </w:p>
    <w:p w14:paraId="01379129" w14:textId="77777777" w:rsidR="00AE1D9B" w:rsidRDefault="00AE1D9B" w:rsidP="00233352">
      <w:pPr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7178"/>
      </w:tblGrid>
      <w:tr w:rsidR="00AD6034" w:rsidRPr="009C5261" w14:paraId="56050A5F" w14:textId="77777777" w:rsidTr="00F53393">
        <w:tc>
          <w:tcPr>
            <w:tcW w:w="9016" w:type="dxa"/>
            <w:gridSpan w:val="2"/>
            <w:vAlign w:val="center"/>
          </w:tcPr>
          <w:p w14:paraId="55EBE6E0" w14:textId="77777777" w:rsidR="00AD6034" w:rsidRPr="007C3A2B" w:rsidRDefault="00AD6034" w:rsidP="00F53393">
            <w:pPr>
              <w:rPr>
                <w:b/>
              </w:rPr>
            </w:pPr>
            <w:r w:rsidRPr="007C3A2B">
              <w:rPr>
                <w:b/>
              </w:rPr>
              <w:t xml:space="preserve">Tier 1 - </w:t>
            </w:r>
            <w:r>
              <w:rPr>
                <w:b/>
              </w:rPr>
              <w:t>ev</w:t>
            </w:r>
            <w:r w:rsidRPr="007C3A2B">
              <w:rPr>
                <w:b/>
              </w:rPr>
              <w:t xml:space="preserve">eryday </w:t>
            </w:r>
            <w:r>
              <w:rPr>
                <w:b/>
              </w:rPr>
              <w:t>w</w:t>
            </w:r>
            <w:r w:rsidRPr="007C3A2B">
              <w:rPr>
                <w:b/>
              </w:rPr>
              <w:t>ords</w:t>
            </w:r>
          </w:p>
        </w:tc>
      </w:tr>
      <w:tr w:rsidR="00AD6034" w:rsidRPr="009C5261" w14:paraId="5691D01B" w14:textId="77777777" w:rsidTr="00F53393">
        <w:tc>
          <w:tcPr>
            <w:tcW w:w="1838" w:type="dxa"/>
            <w:vAlign w:val="center"/>
          </w:tcPr>
          <w:p w14:paraId="1A6BC70A" w14:textId="719B9939" w:rsidR="00AD6034" w:rsidRPr="007C3A2B" w:rsidRDefault="00C17F5A" w:rsidP="00F53393">
            <w:pPr>
              <w:rPr>
                <w:bCs/>
              </w:rPr>
            </w:pPr>
            <w:r>
              <w:rPr>
                <w:bCs/>
              </w:rPr>
              <w:t>band</w:t>
            </w:r>
          </w:p>
        </w:tc>
        <w:tc>
          <w:tcPr>
            <w:tcW w:w="7178" w:type="dxa"/>
            <w:vAlign w:val="center"/>
          </w:tcPr>
          <w:p w14:paraId="33BF8D05" w14:textId="6988B340" w:rsidR="00AD6034" w:rsidRPr="009C5261" w:rsidRDefault="00C17F5A" w:rsidP="00F53393">
            <w:pPr>
              <w:rPr>
                <w:bCs/>
              </w:rPr>
            </w:pPr>
            <w:r w:rsidRPr="00C17F5A">
              <w:rPr>
                <w:bCs/>
              </w:rPr>
              <w:t>A group of musicians who play music together, often using instruments like guitars, drums, and keyboards.</w:t>
            </w:r>
            <w:r w:rsidRPr="00C17F5A">
              <w:rPr>
                <w:bCs/>
              </w:rPr>
              <w:br/>
            </w:r>
            <w:r w:rsidRPr="00C17F5A">
              <w:rPr>
                <w:b/>
                <w:bCs/>
              </w:rPr>
              <w:t>Etymology:</w:t>
            </w:r>
            <w:r w:rsidRPr="00C17F5A">
              <w:rPr>
                <w:bCs/>
              </w:rPr>
              <w:t xml:space="preserve"> From Old French </w:t>
            </w:r>
            <w:proofErr w:type="spellStart"/>
            <w:r w:rsidRPr="00C17F5A">
              <w:rPr>
                <w:bCs/>
                <w:i/>
                <w:iCs/>
              </w:rPr>
              <w:t>bande</w:t>
            </w:r>
            <w:proofErr w:type="spellEnd"/>
            <w:r w:rsidRPr="00C17F5A">
              <w:rPr>
                <w:bCs/>
              </w:rPr>
              <w:t>, meaning “a group” or “company.”</w:t>
            </w:r>
          </w:p>
        </w:tc>
      </w:tr>
      <w:tr w:rsidR="00AD6034" w:rsidRPr="009C5261" w14:paraId="03EEF1FE" w14:textId="77777777" w:rsidTr="00F53393">
        <w:tc>
          <w:tcPr>
            <w:tcW w:w="1838" w:type="dxa"/>
            <w:vAlign w:val="center"/>
          </w:tcPr>
          <w:p w14:paraId="32E98D1A" w14:textId="53180FE8" w:rsidR="00AD6034" w:rsidRPr="007C3A2B" w:rsidRDefault="00C17F5A" w:rsidP="00F53393">
            <w:pPr>
              <w:rPr>
                <w:bCs/>
              </w:rPr>
            </w:pPr>
            <w:r>
              <w:rPr>
                <w:bCs/>
              </w:rPr>
              <w:t>beat</w:t>
            </w:r>
          </w:p>
        </w:tc>
        <w:tc>
          <w:tcPr>
            <w:tcW w:w="7178" w:type="dxa"/>
            <w:vAlign w:val="center"/>
          </w:tcPr>
          <w:p w14:paraId="44D6EA7F" w14:textId="4823C048" w:rsidR="00AD6034" w:rsidRPr="009C5261" w:rsidRDefault="00C17F5A" w:rsidP="00F53393">
            <w:pPr>
              <w:rPr>
                <w:bCs/>
              </w:rPr>
            </w:pPr>
            <w:r w:rsidRPr="00C17F5A">
              <w:rPr>
                <w:bCs/>
              </w:rPr>
              <w:t>The steady, repeating pulse in music that you might tap your foot to.</w:t>
            </w:r>
            <w:r w:rsidRPr="00C17F5A">
              <w:rPr>
                <w:bCs/>
              </w:rPr>
              <w:br/>
            </w:r>
            <w:r w:rsidRPr="00C17F5A">
              <w:rPr>
                <w:b/>
                <w:bCs/>
              </w:rPr>
              <w:t>Etymology:</w:t>
            </w:r>
            <w:r w:rsidRPr="00C17F5A">
              <w:rPr>
                <w:bCs/>
              </w:rPr>
              <w:t xml:space="preserve"> From Old English </w:t>
            </w:r>
            <w:proofErr w:type="spellStart"/>
            <w:r w:rsidRPr="00C17F5A">
              <w:rPr>
                <w:bCs/>
                <w:i/>
                <w:iCs/>
              </w:rPr>
              <w:t>bēatan</w:t>
            </w:r>
            <w:proofErr w:type="spellEnd"/>
            <w:r w:rsidRPr="00C17F5A">
              <w:rPr>
                <w:bCs/>
              </w:rPr>
              <w:t>, meaning “to strike.”</w:t>
            </w:r>
          </w:p>
        </w:tc>
      </w:tr>
      <w:tr w:rsidR="00AD6034" w:rsidRPr="009C5261" w14:paraId="13BF9568" w14:textId="77777777" w:rsidTr="00F53393">
        <w:tc>
          <w:tcPr>
            <w:tcW w:w="1838" w:type="dxa"/>
            <w:vAlign w:val="center"/>
          </w:tcPr>
          <w:p w14:paraId="00C64750" w14:textId="2C3B6D55" w:rsidR="00AD6034" w:rsidRPr="007C3A2B" w:rsidRDefault="00C17F5A" w:rsidP="00F53393">
            <w:pPr>
              <w:rPr>
                <w:bCs/>
              </w:rPr>
            </w:pPr>
            <w:r>
              <w:rPr>
                <w:bCs/>
              </w:rPr>
              <w:t>festival</w:t>
            </w:r>
          </w:p>
        </w:tc>
        <w:tc>
          <w:tcPr>
            <w:tcW w:w="7178" w:type="dxa"/>
            <w:vAlign w:val="center"/>
          </w:tcPr>
          <w:p w14:paraId="51AA77B7" w14:textId="24687F7A" w:rsidR="00AD6034" w:rsidRPr="009C5261" w:rsidRDefault="00C17F5A" w:rsidP="00F53393">
            <w:pPr>
              <w:rPr>
                <w:b/>
              </w:rPr>
            </w:pPr>
            <w:r w:rsidRPr="00C17F5A">
              <w:rPr>
                <w:bCs/>
              </w:rPr>
              <w:t>A special event where people come together to celebrate, often with music, performances, and dancing.</w:t>
            </w:r>
            <w:r w:rsidRPr="00C17F5A">
              <w:rPr>
                <w:b/>
              </w:rPr>
              <w:br/>
            </w:r>
            <w:r w:rsidRPr="00C17F5A">
              <w:rPr>
                <w:b/>
                <w:bCs/>
              </w:rPr>
              <w:t>Etymology:</w:t>
            </w:r>
            <w:r w:rsidRPr="00C17F5A">
              <w:rPr>
                <w:b/>
              </w:rPr>
              <w:t xml:space="preserve"> </w:t>
            </w:r>
            <w:r w:rsidRPr="00C17F5A">
              <w:rPr>
                <w:bCs/>
              </w:rPr>
              <w:t xml:space="preserve">From Latin </w:t>
            </w:r>
            <w:proofErr w:type="spellStart"/>
            <w:r w:rsidRPr="00C17F5A">
              <w:rPr>
                <w:bCs/>
                <w:i/>
                <w:iCs/>
              </w:rPr>
              <w:t>festivus</w:t>
            </w:r>
            <w:proofErr w:type="spellEnd"/>
            <w:r w:rsidRPr="00C17F5A">
              <w:rPr>
                <w:bCs/>
              </w:rPr>
              <w:t>, meaning “joyful” or “celebratory.”</w:t>
            </w:r>
          </w:p>
        </w:tc>
      </w:tr>
      <w:tr w:rsidR="00AD6034" w:rsidRPr="009C5261" w14:paraId="208211D1" w14:textId="77777777" w:rsidTr="00F53393">
        <w:tc>
          <w:tcPr>
            <w:tcW w:w="1838" w:type="dxa"/>
            <w:vAlign w:val="center"/>
          </w:tcPr>
          <w:p w14:paraId="37D36144" w14:textId="3D7E716E" w:rsidR="00AD6034" w:rsidRPr="007C3A2B" w:rsidRDefault="00C17F5A" w:rsidP="00F53393">
            <w:pPr>
              <w:rPr>
                <w:bCs/>
              </w:rPr>
            </w:pPr>
            <w:r>
              <w:rPr>
                <w:bCs/>
              </w:rPr>
              <w:t>gig</w:t>
            </w:r>
          </w:p>
        </w:tc>
        <w:tc>
          <w:tcPr>
            <w:tcW w:w="7178" w:type="dxa"/>
            <w:vAlign w:val="center"/>
          </w:tcPr>
          <w:p w14:paraId="4347472B" w14:textId="31676749" w:rsidR="00AD6034" w:rsidRPr="009C5261" w:rsidRDefault="00C17F5A" w:rsidP="00F53393">
            <w:pPr>
              <w:rPr>
                <w:bCs/>
              </w:rPr>
            </w:pPr>
            <w:r w:rsidRPr="00C17F5A">
              <w:rPr>
                <w:bCs/>
              </w:rPr>
              <w:t>A live music performance by musicians or a band.</w:t>
            </w:r>
            <w:r w:rsidRPr="00C17F5A">
              <w:rPr>
                <w:bCs/>
              </w:rPr>
              <w:br/>
            </w:r>
            <w:r w:rsidRPr="00C17F5A">
              <w:rPr>
                <w:b/>
                <w:bCs/>
              </w:rPr>
              <w:t>Etymology:</w:t>
            </w:r>
            <w:r w:rsidRPr="00C17F5A">
              <w:rPr>
                <w:bCs/>
              </w:rPr>
              <w:t xml:space="preserve"> Possibly from 19th-century slang; its exact origin is unclear, but it came to mean a paid performance.</w:t>
            </w:r>
          </w:p>
        </w:tc>
      </w:tr>
      <w:tr w:rsidR="00AD6034" w:rsidRPr="009C5261" w14:paraId="590A6F55" w14:textId="77777777" w:rsidTr="00F53393">
        <w:tc>
          <w:tcPr>
            <w:tcW w:w="1838" w:type="dxa"/>
            <w:vAlign w:val="center"/>
          </w:tcPr>
          <w:p w14:paraId="38F2468F" w14:textId="6D674F28" w:rsidR="00AD6034" w:rsidRPr="007C3A2B" w:rsidRDefault="00C17F5A" w:rsidP="00F53393">
            <w:pPr>
              <w:rPr>
                <w:bCs/>
              </w:rPr>
            </w:pPr>
            <w:r>
              <w:rPr>
                <w:bCs/>
              </w:rPr>
              <w:t>notes</w:t>
            </w:r>
          </w:p>
        </w:tc>
        <w:tc>
          <w:tcPr>
            <w:tcW w:w="7178" w:type="dxa"/>
            <w:vAlign w:val="center"/>
          </w:tcPr>
          <w:p w14:paraId="4189A84D" w14:textId="40C4364E" w:rsidR="00AD6034" w:rsidRPr="009C5261" w:rsidRDefault="00C17F5A" w:rsidP="00F53393">
            <w:pPr>
              <w:rPr>
                <w:bCs/>
              </w:rPr>
            </w:pPr>
            <w:r w:rsidRPr="00C17F5A">
              <w:rPr>
                <w:bCs/>
              </w:rPr>
              <w:t xml:space="preserve">The individual sounds in music, written on a </w:t>
            </w:r>
            <w:proofErr w:type="spellStart"/>
            <w:r w:rsidRPr="00C17F5A">
              <w:rPr>
                <w:bCs/>
              </w:rPr>
              <w:t>stave</w:t>
            </w:r>
            <w:proofErr w:type="spellEnd"/>
            <w:r w:rsidRPr="00C17F5A">
              <w:rPr>
                <w:bCs/>
              </w:rPr>
              <w:t>, showing how high or low a sound is.</w:t>
            </w:r>
            <w:r w:rsidRPr="00C17F5A">
              <w:rPr>
                <w:bCs/>
              </w:rPr>
              <w:br/>
            </w:r>
            <w:r w:rsidRPr="00C17F5A">
              <w:rPr>
                <w:b/>
                <w:bCs/>
              </w:rPr>
              <w:t>Etymology:</w:t>
            </w:r>
            <w:r w:rsidRPr="00C17F5A">
              <w:rPr>
                <w:bCs/>
              </w:rPr>
              <w:t xml:space="preserve"> From Latin </w:t>
            </w:r>
            <w:r w:rsidRPr="00C17F5A">
              <w:rPr>
                <w:bCs/>
                <w:i/>
                <w:iCs/>
              </w:rPr>
              <w:t>nota</w:t>
            </w:r>
            <w:r w:rsidRPr="00C17F5A">
              <w:rPr>
                <w:bCs/>
              </w:rPr>
              <w:t>, meaning “mark” or “sign.”</w:t>
            </w:r>
          </w:p>
        </w:tc>
      </w:tr>
    </w:tbl>
    <w:p w14:paraId="0C7A4FD8" w14:textId="77777777" w:rsidR="00AD6034" w:rsidRDefault="00AD6034" w:rsidP="00233352">
      <w:pPr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7178"/>
      </w:tblGrid>
      <w:tr w:rsidR="00AD6034" w:rsidRPr="009C5261" w14:paraId="09A59D6C" w14:textId="77777777" w:rsidTr="00F53393">
        <w:tc>
          <w:tcPr>
            <w:tcW w:w="9016" w:type="dxa"/>
            <w:gridSpan w:val="2"/>
            <w:vAlign w:val="center"/>
          </w:tcPr>
          <w:p w14:paraId="1B32DF1A" w14:textId="77777777" w:rsidR="00AD6034" w:rsidRPr="007C3A2B" w:rsidRDefault="00AD6034" w:rsidP="00F53393">
            <w:pPr>
              <w:rPr>
                <w:b/>
              </w:rPr>
            </w:pPr>
            <w:r w:rsidRPr="007C3A2B">
              <w:rPr>
                <w:b/>
              </w:rPr>
              <w:t xml:space="preserve">Tier </w:t>
            </w:r>
            <w:r>
              <w:rPr>
                <w:b/>
              </w:rPr>
              <w:t>2</w:t>
            </w:r>
            <w:r w:rsidRPr="007C3A2B">
              <w:rPr>
                <w:b/>
              </w:rPr>
              <w:t xml:space="preserve"> - </w:t>
            </w:r>
            <w:r>
              <w:rPr>
                <w:b/>
                <w:sz w:val="26"/>
                <w:szCs w:val="26"/>
              </w:rPr>
              <w:t>h</w:t>
            </w:r>
            <w:r w:rsidRPr="00ED0383">
              <w:rPr>
                <w:b/>
                <w:sz w:val="26"/>
                <w:szCs w:val="26"/>
              </w:rPr>
              <w:t xml:space="preserve">igh-utility </w:t>
            </w:r>
            <w:r>
              <w:rPr>
                <w:b/>
                <w:sz w:val="26"/>
                <w:szCs w:val="26"/>
              </w:rPr>
              <w:t>a</w:t>
            </w:r>
            <w:r w:rsidRPr="00ED0383">
              <w:rPr>
                <w:b/>
                <w:sz w:val="26"/>
                <w:szCs w:val="26"/>
              </w:rPr>
              <w:t xml:space="preserve">cademic </w:t>
            </w:r>
            <w:r>
              <w:rPr>
                <w:b/>
                <w:sz w:val="26"/>
                <w:szCs w:val="26"/>
              </w:rPr>
              <w:t>w</w:t>
            </w:r>
            <w:r w:rsidRPr="00ED0383">
              <w:rPr>
                <w:b/>
                <w:sz w:val="26"/>
                <w:szCs w:val="26"/>
              </w:rPr>
              <w:t>ords</w:t>
            </w:r>
          </w:p>
        </w:tc>
      </w:tr>
      <w:tr w:rsidR="00AD6034" w:rsidRPr="009C5261" w14:paraId="3DB3EB44" w14:textId="77777777" w:rsidTr="00F53393">
        <w:tc>
          <w:tcPr>
            <w:tcW w:w="1838" w:type="dxa"/>
            <w:vAlign w:val="center"/>
          </w:tcPr>
          <w:p w14:paraId="3194FBD2" w14:textId="4D0071D9" w:rsidR="00AD6034" w:rsidRPr="007C3A2B" w:rsidRDefault="00C17F5A" w:rsidP="00F53393">
            <w:pPr>
              <w:rPr>
                <w:bCs/>
              </w:rPr>
            </w:pPr>
            <w:r>
              <w:rPr>
                <w:bCs/>
              </w:rPr>
              <w:t>duration</w:t>
            </w:r>
          </w:p>
        </w:tc>
        <w:tc>
          <w:tcPr>
            <w:tcW w:w="7178" w:type="dxa"/>
            <w:vAlign w:val="center"/>
          </w:tcPr>
          <w:p w14:paraId="3B8D7AFC" w14:textId="07524447" w:rsidR="00AD6034" w:rsidRPr="009C5261" w:rsidRDefault="00C17F5A" w:rsidP="00F53393">
            <w:pPr>
              <w:rPr>
                <w:bCs/>
              </w:rPr>
            </w:pPr>
            <w:r w:rsidRPr="00C17F5A">
              <w:rPr>
                <w:bCs/>
              </w:rPr>
              <w:t>How long a musical sound or note lasts.</w:t>
            </w:r>
            <w:r w:rsidRPr="00C17F5A">
              <w:rPr>
                <w:bCs/>
              </w:rPr>
              <w:br/>
            </w:r>
            <w:r w:rsidRPr="00C17F5A">
              <w:rPr>
                <w:b/>
                <w:bCs/>
              </w:rPr>
              <w:t>Etymology:</w:t>
            </w:r>
            <w:r w:rsidRPr="00C17F5A">
              <w:rPr>
                <w:bCs/>
              </w:rPr>
              <w:t xml:space="preserve"> From Latin </w:t>
            </w:r>
            <w:proofErr w:type="spellStart"/>
            <w:r w:rsidRPr="00C17F5A">
              <w:rPr>
                <w:bCs/>
                <w:i/>
                <w:iCs/>
              </w:rPr>
              <w:t>durare</w:t>
            </w:r>
            <w:proofErr w:type="spellEnd"/>
            <w:r w:rsidRPr="00C17F5A">
              <w:rPr>
                <w:bCs/>
              </w:rPr>
              <w:t>, meaning “to last.”</w:t>
            </w:r>
          </w:p>
        </w:tc>
      </w:tr>
      <w:tr w:rsidR="00AD6034" w:rsidRPr="009C5261" w14:paraId="5AEA0561" w14:textId="77777777" w:rsidTr="00F53393">
        <w:tc>
          <w:tcPr>
            <w:tcW w:w="1838" w:type="dxa"/>
            <w:vAlign w:val="center"/>
          </w:tcPr>
          <w:p w14:paraId="3A5561C0" w14:textId="50353C98" w:rsidR="00AD6034" w:rsidRPr="007C3A2B" w:rsidRDefault="00C17F5A" w:rsidP="00F53393">
            <w:pPr>
              <w:rPr>
                <w:bCs/>
              </w:rPr>
            </w:pPr>
            <w:r>
              <w:rPr>
                <w:bCs/>
              </w:rPr>
              <w:t>harmony</w:t>
            </w:r>
          </w:p>
        </w:tc>
        <w:tc>
          <w:tcPr>
            <w:tcW w:w="7178" w:type="dxa"/>
            <w:vAlign w:val="center"/>
          </w:tcPr>
          <w:p w14:paraId="7893D89D" w14:textId="7741623D" w:rsidR="00AD6034" w:rsidRPr="009C5261" w:rsidRDefault="00C17F5A" w:rsidP="00F53393">
            <w:pPr>
              <w:rPr>
                <w:bCs/>
              </w:rPr>
            </w:pPr>
            <w:r w:rsidRPr="00C17F5A">
              <w:rPr>
                <w:bCs/>
              </w:rPr>
              <w:t>wo or more notes played or sung together to support a melody.</w:t>
            </w:r>
            <w:r w:rsidRPr="00C17F5A">
              <w:rPr>
                <w:bCs/>
              </w:rPr>
              <w:br/>
            </w:r>
            <w:r w:rsidRPr="00C17F5A">
              <w:rPr>
                <w:b/>
                <w:bCs/>
              </w:rPr>
              <w:t>Etymology:</w:t>
            </w:r>
            <w:r w:rsidRPr="00C17F5A">
              <w:rPr>
                <w:bCs/>
              </w:rPr>
              <w:t xml:space="preserve"> From Greek </w:t>
            </w:r>
            <w:proofErr w:type="spellStart"/>
            <w:r w:rsidRPr="00C17F5A">
              <w:rPr>
                <w:bCs/>
                <w:i/>
                <w:iCs/>
              </w:rPr>
              <w:t>harmonia</w:t>
            </w:r>
            <w:proofErr w:type="spellEnd"/>
            <w:r w:rsidRPr="00C17F5A">
              <w:rPr>
                <w:bCs/>
              </w:rPr>
              <w:t>, meaning “joining” or “agreement.”</w:t>
            </w:r>
          </w:p>
        </w:tc>
      </w:tr>
      <w:tr w:rsidR="00AD6034" w:rsidRPr="009C5261" w14:paraId="2425FA50" w14:textId="77777777" w:rsidTr="00F53393">
        <w:tc>
          <w:tcPr>
            <w:tcW w:w="1838" w:type="dxa"/>
            <w:vAlign w:val="center"/>
          </w:tcPr>
          <w:p w14:paraId="5EDD4E4D" w14:textId="571D06E9" w:rsidR="00AD6034" w:rsidRPr="007C3A2B" w:rsidRDefault="00C17F5A" w:rsidP="00F53393">
            <w:pPr>
              <w:rPr>
                <w:bCs/>
              </w:rPr>
            </w:pPr>
            <w:r>
              <w:rPr>
                <w:bCs/>
              </w:rPr>
              <w:t>melody</w:t>
            </w:r>
          </w:p>
        </w:tc>
        <w:tc>
          <w:tcPr>
            <w:tcW w:w="7178" w:type="dxa"/>
            <w:vAlign w:val="center"/>
          </w:tcPr>
          <w:p w14:paraId="6B11C7AC" w14:textId="1B9C62F6" w:rsidR="00AD6034" w:rsidRPr="009C5261" w:rsidRDefault="00C17F5A" w:rsidP="00F53393">
            <w:pPr>
              <w:rPr>
                <w:b/>
              </w:rPr>
            </w:pPr>
            <w:r w:rsidRPr="00C17F5A">
              <w:rPr>
                <w:bCs/>
              </w:rPr>
              <w:t>A sequence of notes that make up the main tune of a piece of music.</w:t>
            </w:r>
            <w:r w:rsidRPr="00C17F5A">
              <w:rPr>
                <w:b/>
              </w:rPr>
              <w:br/>
            </w:r>
            <w:r w:rsidRPr="00C17F5A">
              <w:rPr>
                <w:b/>
                <w:bCs/>
              </w:rPr>
              <w:t>Etymology:</w:t>
            </w:r>
            <w:r w:rsidRPr="00C17F5A">
              <w:rPr>
                <w:b/>
              </w:rPr>
              <w:t xml:space="preserve"> </w:t>
            </w:r>
            <w:r w:rsidRPr="00C17F5A">
              <w:rPr>
                <w:bCs/>
              </w:rPr>
              <w:t xml:space="preserve">From Greek </w:t>
            </w:r>
            <w:proofErr w:type="spellStart"/>
            <w:r w:rsidRPr="00C17F5A">
              <w:rPr>
                <w:bCs/>
                <w:i/>
                <w:iCs/>
              </w:rPr>
              <w:t>melōidia</w:t>
            </w:r>
            <w:proofErr w:type="spellEnd"/>
            <w:r w:rsidRPr="00C17F5A">
              <w:rPr>
                <w:bCs/>
              </w:rPr>
              <w:t>, meaning “singing” or “song.”</w:t>
            </w:r>
          </w:p>
        </w:tc>
      </w:tr>
      <w:tr w:rsidR="00AD6034" w:rsidRPr="009C5261" w14:paraId="0611BEAB" w14:textId="77777777" w:rsidTr="00F53393">
        <w:tc>
          <w:tcPr>
            <w:tcW w:w="1838" w:type="dxa"/>
            <w:vAlign w:val="center"/>
          </w:tcPr>
          <w:p w14:paraId="60008708" w14:textId="4CB0A394" w:rsidR="00AD6034" w:rsidRPr="007C3A2B" w:rsidRDefault="00C17F5A" w:rsidP="00F53393">
            <w:pPr>
              <w:rPr>
                <w:bCs/>
              </w:rPr>
            </w:pPr>
            <w:r>
              <w:rPr>
                <w:bCs/>
              </w:rPr>
              <w:t>pulse</w:t>
            </w:r>
          </w:p>
        </w:tc>
        <w:tc>
          <w:tcPr>
            <w:tcW w:w="7178" w:type="dxa"/>
            <w:vAlign w:val="center"/>
          </w:tcPr>
          <w:p w14:paraId="0F49320C" w14:textId="0499B6C0" w:rsidR="00AD6034" w:rsidRPr="009C5261" w:rsidRDefault="00C17F5A" w:rsidP="00F53393">
            <w:pPr>
              <w:rPr>
                <w:bCs/>
              </w:rPr>
            </w:pPr>
            <w:r w:rsidRPr="00C17F5A">
              <w:rPr>
                <w:bCs/>
              </w:rPr>
              <w:t>The regular heartbeat of the music, which helps musicians stay together.</w:t>
            </w:r>
            <w:r w:rsidRPr="00C17F5A">
              <w:rPr>
                <w:bCs/>
              </w:rPr>
              <w:br/>
            </w:r>
            <w:r w:rsidRPr="00C17F5A">
              <w:rPr>
                <w:b/>
                <w:bCs/>
              </w:rPr>
              <w:t>Etymology:</w:t>
            </w:r>
            <w:r w:rsidRPr="00C17F5A">
              <w:rPr>
                <w:bCs/>
              </w:rPr>
              <w:t xml:space="preserve"> From Latin </w:t>
            </w:r>
            <w:r w:rsidRPr="00C17F5A">
              <w:rPr>
                <w:bCs/>
                <w:i/>
                <w:iCs/>
              </w:rPr>
              <w:t>pulsus</w:t>
            </w:r>
            <w:r w:rsidRPr="00C17F5A">
              <w:rPr>
                <w:bCs/>
              </w:rPr>
              <w:t>, meaning “a beat” or “push.”</w:t>
            </w:r>
          </w:p>
        </w:tc>
      </w:tr>
      <w:tr w:rsidR="00AD6034" w:rsidRPr="009C5261" w14:paraId="5975D539" w14:textId="77777777" w:rsidTr="00F53393">
        <w:tc>
          <w:tcPr>
            <w:tcW w:w="1838" w:type="dxa"/>
            <w:vAlign w:val="center"/>
          </w:tcPr>
          <w:p w14:paraId="71CC6475" w14:textId="545DA3EB" w:rsidR="00AD6034" w:rsidRPr="007C3A2B" w:rsidRDefault="00C17F5A" w:rsidP="00F53393">
            <w:pPr>
              <w:rPr>
                <w:bCs/>
              </w:rPr>
            </w:pPr>
            <w:r>
              <w:rPr>
                <w:bCs/>
              </w:rPr>
              <w:t>tempo</w:t>
            </w:r>
          </w:p>
        </w:tc>
        <w:tc>
          <w:tcPr>
            <w:tcW w:w="7178" w:type="dxa"/>
            <w:vAlign w:val="center"/>
          </w:tcPr>
          <w:p w14:paraId="4936E180" w14:textId="37DCBD15" w:rsidR="00AD6034" w:rsidRPr="009C5261" w:rsidRDefault="00C17F5A" w:rsidP="00F53393">
            <w:pPr>
              <w:rPr>
                <w:bCs/>
              </w:rPr>
            </w:pPr>
            <w:r w:rsidRPr="00C17F5A">
              <w:rPr>
                <w:bCs/>
              </w:rPr>
              <w:t>The speed of the music — how fast or slow it is played.</w:t>
            </w:r>
            <w:r w:rsidRPr="00C17F5A">
              <w:rPr>
                <w:bCs/>
              </w:rPr>
              <w:br/>
            </w:r>
            <w:r w:rsidRPr="00C17F5A">
              <w:rPr>
                <w:b/>
                <w:bCs/>
              </w:rPr>
              <w:t>Etymology:</w:t>
            </w:r>
            <w:r w:rsidRPr="00C17F5A">
              <w:rPr>
                <w:bCs/>
              </w:rPr>
              <w:t xml:space="preserve"> From Italian </w:t>
            </w:r>
            <w:r w:rsidRPr="00C17F5A">
              <w:rPr>
                <w:bCs/>
                <w:i/>
                <w:iCs/>
              </w:rPr>
              <w:t>tempo</w:t>
            </w:r>
            <w:r w:rsidRPr="00C17F5A">
              <w:rPr>
                <w:bCs/>
              </w:rPr>
              <w:t>, meaning “time.”</w:t>
            </w:r>
          </w:p>
        </w:tc>
      </w:tr>
    </w:tbl>
    <w:p w14:paraId="6DBD88B8" w14:textId="77777777" w:rsidR="00AD6034" w:rsidRDefault="00AD6034" w:rsidP="00233352">
      <w:pPr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7178"/>
      </w:tblGrid>
      <w:tr w:rsidR="00AD6034" w:rsidRPr="009C5261" w14:paraId="0BC321C5" w14:textId="77777777" w:rsidTr="00F53393">
        <w:tc>
          <w:tcPr>
            <w:tcW w:w="9016" w:type="dxa"/>
            <w:gridSpan w:val="2"/>
            <w:vAlign w:val="center"/>
          </w:tcPr>
          <w:p w14:paraId="716D5E2F" w14:textId="77777777" w:rsidR="00AD6034" w:rsidRPr="007C3A2B" w:rsidRDefault="00AD6034" w:rsidP="00F53393">
            <w:pPr>
              <w:rPr>
                <w:b/>
              </w:rPr>
            </w:pPr>
            <w:r w:rsidRPr="007C3A2B">
              <w:rPr>
                <w:b/>
              </w:rPr>
              <w:t xml:space="preserve">Tier </w:t>
            </w:r>
            <w:r>
              <w:rPr>
                <w:b/>
              </w:rPr>
              <w:t>3</w:t>
            </w:r>
            <w:r w:rsidRPr="007C3A2B">
              <w:rPr>
                <w:b/>
              </w:rPr>
              <w:t xml:space="preserve"> - </w:t>
            </w:r>
            <w:r>
              <w:rPr>
                <w:b/>
              </w:rPr>
              <w:t>subject-specific words</w:t>
            </w:r>
          </w:p>
        </w:tc>
      </w:tr>
      <w:tr w:rsidR="00AD6034" w:rsidRPr="009C5261" w14:paraId="564CD003" w14:textId="77777777" w:rsidTr="00F53393">
        <w:tc>
          <w:tcPr>
            <w:tcW w:w="1838" w:type="dxa"/>
            <w:vAlign w:val="center"/>
          </w:tcPr>
          <w:p w14:paraId="57F33D3C" w14:textId="511747EE" w:rsidR="00AD6034" w:rsidRPr="007C3A2B" w:rsidRDefault="00C17F5A" w:rsidP="00F53393">
            <w:pPr>
              <w:rPr>
                <w:bCs/>
              </w:rPr>
            </w:pPr>
            <w:r>
              <w:rPr>
                <w:bCs/>
              </w:rPr>
              <w:t>afrobeat</w:t>
            </w:r>
          </w:p>
        </w:tc>
        <w:tc>
          <w:tcPr>
            <w:tcW w:w="7178" w:type="dxa"/>
            <w:vAlign w:val="center"/>
          </w:tcPr>
          <w:p w14:paraId="29810941" w14:textId="780684A5" w:rsidR="00AD6034" w:rsidRPr="009C5261" w:rsidRDefault="00C17F5A" w:rsidP="00F53393">
            <w:pPr>
              <w:rPr>
                <w:bCs/>
              </w:rPr>
            </w:pPr>
            <w:r w:rsidRPr="00C17F5A">
              <w:rPr>
                <w:bCs/>
              </w:rPr>
              <w:t>A style of music from West Africa that mixes traditional African rhythms with jazz, funk, and soul.</w:t>
            </w:r>
            <w:r w:rsidRPr="00C17F5A">
              <w:rPr>
                <w:bCs/>
              </w:rPr>
              <w:br/>
            </w:r>
            <w:r w:rsidRPr="00C17F5A">
              <w:rPr>
                <w:b/>
                <w:bCs/>
              </w:rPr>
              <w:t>Etymology:</w:t>
            </w:r>
            <w:r w:rsidRPr="00C17F5A">
              <w:rPr>
                <w:bCs/>
              </w:rPr>
              <w:t xml:space="preserve"> From </w:t>
            </w:r>
            <w:r w:rsidRPr="00C17F5A">
              <w:rPr>
                <w:bCs/>
                <w:i/>
                <w:iCs/>
              </w:rPr>
              <w:t>Afro-</w:t>
            </w:r>
            <w:r w:rsidRPr="00C17F5A">
              <w:rPr>
                <w:bCs/>
              </w:rPr>
              <w:t xml:space="preserve"> (relating to Africa) and </w:t>
            </w:r>
            <w:r w:rsidRPr="00C17F5A">
              <w:rPr>
                <w:bCs/>
                <w:i/>
                <w:iCs/>
              </w:rPr>
              <w:t>beat</w:t>
            </w:r>
            <w:r w:rsidRPr="00C17F5A">
              <w:rPr>
                <w:bCs/>
              </w:rPr>
              <w:t xml:space="preserve"> (rhythm).</w:t>
            </w:r>
          </w:p>
        </w:tc>
      </w:tr>
      <w:tr w:rsidR="00AD6034" w:rsidRPr="009C5261" w14:paraId="12082836" w14:textId="77777777" w:rsidTr="00F53393">
        <w:tc>
          <w:tcPr>
            <w:tcW w:w="1838" w:type="dxa"/>
            <w:vAlign w:val="center"/>
          </w:tcPr>
          <w:p w14:paraId="5BD4F547" w14:textId="0E58A21C" w:rsidR="00AD6034" w:rsidRPr="007C3A2B" w:rsidRDefault="00C17F5A" w:rsidP="00F53393">
            <w:pPr>
              <w:rPr>
                <w:bCs/>
              </w:rPr>
            </w:pPr>
            <w:r>
              <w:rPr>
                <w:bCs/>
              </w:rPr>
              <w:t>chant</w:t>
            </w:r>
          </w:p>
        </w:tc>
        <w:tc>
          <w:tcPr>
            <w:tcW w:w="7178" w:type="dxa"/>
            <w:vAlign w:val="center"/>
          </w:tcPr>
          <w:p w14:paraId="13D29E1B" w14:textId="2535D8BD" w:rsidR="00AD6034" w:rsidRPr="009C5261" w:rsidRDefault="00C17F5A" w:rsidP="00F53393">
            <w:pPr>
              <w:rPr>
                <w:bCs/>
              </w:rPr>
            </w:pPr>
            <w:r w:rsidRPr="00C17F5A">
              <w:rPr>
                <w:bCs/>
              </w:rPr>
              <w:t>Music where words are spoken or sung in a repeated, rhythmic way.</w:t>
            </w:r>
            <w:r w:rsidRPr="00C17F5A">
              <w:rPr>
                <w:bCs/>
              </w:rPr>
              <w:br/>
            </w:r>
            <w:r w:rsidRPr="00C17F5A">
              <w:rPr>
                <w:b/>
                <w:bCs/>
              </w:rPr>
              <w:t>Etymology:</w:t>
            </w:r>
            <w:r w:rsidRPr="00C17F5A">
              <w:rPr>
                <w:bCs/>
              </w:rPr>
              <w:t xml:space="preserve"> From Latin </w:t>
            </w:r>
            <w:proofErr w:type="spellStart"/>
            <w:r w:rsidRPr="00C17F5A">
              <w:rPr>
                <w:bCs/>
                <w:i/>
                <w:iCs/>
              </w:rPr>
              <w:t>cantare</w:t>
            </w:r>
            <w:proofErr w:type="spellEnd"/>
            <w:r w:rsidRPr="00C17F5A">
              <w:rPr>
                <w:bCs/>
              </w:rPr>
              <w:t>, meaning “to sing.”</w:t>
            </w:r>
          </w:p>
        </w:tc>
      </w:tr>
      <w:tr w:rsidR="00AD6034" w:rsidRPr="009C5261" w14:paraId="354235EF" w14:textId="77777777" w:rsidTr="00F53393">
        <w:tc>
          <w:tcPr>
            <w:tcW w:w="1838" w:type="dxa"/>
            <w:vAlign w:val="center"/>
          </w:tcPr>
          <w:p w14:paraId="5DFB4E25" w14:textId="3E270AD5" w:rsidR="00AD6034" w:rsidRPr="007C3A2B" w:rsidRDefault="00C17F5A" w:rsidP="00F53393">
            <w:pPr>
              <w:rPr>
                <w:bCs/>
              </w:rPr>
            </w:pPr>
            <w:r>
              <w:rPr>
                <w:bCs/>
              </w:rPr>
              <w:t>choral</w:t>
            </w:r>
          </w:p>
        </w:tc>
        <w:tc>
          <w:tcPr>
            <w:tcW w:w="7178" w:type="dxa"/>
            <w:vAlign w:val="center"/>
          </w:tcPr>
          <w:p w14:paraId="0CF1D9EE" w14:textId="3E547487" w:rsidR="00AD6034" w:rsidRPr="009C5261" w:rsidRDefault="00C17F5A" w:rsidP="00F53393">
            <w:pPr>
              <w:rPr>
                <w:b/>
              </w:rPr>
            </w:pPr>
            <w:r w:rsidRPr="00C17F5A">
              <w:rPr>
                <w:bCs/>
              </w:rPr>
              <w:t>Music written for a choir to sing together.</w:t>
            </w:r>
            <w:r w:rsidRPr="00C17F5A">
              <w:rPr>
                <w:b/>
              </w:rPr>
              <w:br/>
            </w:r>
            <w:r w:rsidRPr="00C17F5A">
              <w:rPr>
                <w:b/>
                <w:bCs/>
              </w:rPr>
              <w:t>Etymology:</w:t>
            </w:r>
            <w:r w:rsidRPr="00C17F5A">
              <w:rPr>
                <w:b/>
              </w:rPr>
              <w:t xml:space="preserve"> </w:t>
            </w:r>
            <w:r w:rsidRPr="00C17F5A">
              <w:rPr>
                <w:bCs/>
              </w:rPr>
              <w:t xml:space="preserve">From Latin </w:t>
            </w:r>
            <w:proofErr w:type="spellStart"/>
            <w:r w:rsidRPr="00C17F5A">
              <w:rPr>
                <w:bCs/>
                <w:i/>
                <w:iCs/>
              </w:rPr>
              <w:t>choralis</w:t>
            </w:r>
            <w:proofErr w:type="spellEnd"/>
            <w:r w:rsidRPr="00C17F5A">
              <w:rPr>
                <w:bCs/>
              </w:rPr>
              <w:t>, meaning “relating to a chorus.”</w:t>
            </w:r>
          </w:p>
        </w:tc>
      </w:tr>
      <w:tr w:rsidR="00AD6034" w:rsidRPr="009C5261" w14:paraId="58004266" w14:textId="77777777" w:rsidTr="00F53393">
        <w:tc>
          <w:tcPr>
            <w:tcW w:w="1838" w:type="dxa"/>
            <w:vAlign w:val="center"/>
          </w:tcPr>
          <w:p w14:paraId="481BEDB0" w14:textId="753CD116" w:rsidR="00AD6034" w:rsidRPr="007C3A2B" w:rsidRDefault="00C17F5A" w:rsidP="00F53393">
            <w:pPr>
              <w:rPr>
                <w:bCs/>
              </w:rPr>
            </w:pPr>
            <w:r>
              <w:rPr>
                <w:bCs/>
              </w:rPr>
              <w:lastRenderedPageBreak/>
              <w:t>classical</w:t>
            </w:r>
          </w:p>
        </w:tc>
        <w:tc>
          <w:tcPr>
            <w:tcW w:w="7178" w:type="dxa"/>
            <w:vAlign w:val="center"/>
          </w:tcPr>
          <w:p w14:paraId="727A46EF" w14:textId="05DA7B9B" w:rsidR="00AD6034" w:rsidRPr="009C5261" w:rsidRDefault="00C17F5A" w:rsidP="00F53393">
            <w:pPr>
              <w:rPr>
                <w:bCs/>
              </w:rPr>
            </w:pPr>
            <w:r w:rsidRPr="00C17F5A">
              <w:rPr>
                <w:bCs/>
              </w:rPr>
              <w:t>A type of music often written a long time ago, usually performed by an orchestra.</w:t>
            </w:r>
            <w:r w:rsidRPr="00C17F5A">
              <w:rPr>
                <w:bCs/>
              </w:rPr>
              <w:br/>
            </w:r>
            <w:r w:rsidRPr="00C17F5A">
              <w:rPr>
                <w:b/>
                <w:bCs/>
              </w:rPr>
              <w:t>Etymology:</w:t>
            </w:r>
            <w:r w:rsidRPr="00C17F5A">
              <w:rPr>
                <w:bCs/>
              </w:rPr>
              <w:t xml:space="preserve"> From Latin </w:t>
            </w:r>
            <w:r w:rsidRPr="00C17F5A">
              <w:rPr>
                <w:bCs/>
                <w:i/>
                <w:iCs/>
              </w:rPr>
              <w:t>classicus</w:t>
            </w:r>
            <w:r w:rsidRPr="00C17F5A">
              <w:rPr>
                <w:bCs/>
              </w:rPr>
              <w:t>, meaning “of the highest class.”</w:t>
            </w:r>
          </w:p>
        </w:tc>
      </w:tr>
      <w:tr w:rsidR="00AD6034" w:rsidRPr="009C5261" w14:paraId="1A9B07DD" w14:textId="77777777" w:rsidTr="00F53393">
        <w:tc>
          <w:tcPr>
            <w:tcW w:w="1838" w:type="dxa"/>
            <w:vAlign w:val="center"/>
          </w:tcPr>
          <w:p w14:paraId="1D001B66" w14:textId="64070A05" w:rsidR="00AD6034" w:rsidRPr="007C3A2B" w:rsidRDefault="00C17F5A" w:rsidP="00F53393">
            <w:pPr>
              <w:rPr>
                <w:bCs/>
              </w:rPr>
            </w:pPr>
            <w:r>
              <w:rPr>
                <w:bCs/>
              </w:rPr>
              <w:t>country</w:t>
            </w:r>
          </w:p>
        </w:tc>
        <w:tc>
          <w:tcPr>
            <w:tcW w:w="7178" w:type="dxa"/>
            <w:vAlign w:val="center"/>
          </w:tcPr>
          <w:p w14:paraId="2827D174" w14:textId="315EAA0B" w:rsidR="00AD6034" w:rsidRPr="009C5261" w:rsidRDefault="00C17F5A" w:rsidP="00F53393">
            <w:pPr>
              <w:rPr>
                <w:bCs/>
              </w:rPr>
            </w:pPr>
            <w:r w:rsidRPr="00C17F5A">
              <w:rPr>
                <w:bCs/>
              </w:rPr>
              <w:t>A music style that began in rural America, often telling stories and using guitars.</w:t>
            </w:r>
            <w:r w:rsidRPr="00C17F5A">
              <w:rPr>
                <w:bCs/>
              </w:rPr>
              <w:br/>
            </w:r>
            <w:r w:rsidRPr="00C17F5A">
              <w:rPr>
                <w:b/>
                <w:bCs/>
              </w:rPr>
              <w:t>Etymology:</w:t>
            </w:r>
            <w:r w:rsidRPr="00C17F5A">
              <w:rPr>
                <w:bCs/>
              </w:rPr>
              <w:t xml:space="preserve"> From Latin </w:t>
            </w:r>
            <w:r w:rsidRPr="00C17F5A">
              <w:rPr>
                <w:bCs/>
                <w:i/>
                <w:iCs/>
              </w:rPr>
              <w:t>contra</w:t>
            </w:r>
            <w:r w:rsidRPr="00C17F5A">
              <w:rPr>
                <w:bCs/>
              </w:rPr>
              <w:t>, meaning “land” or “region.”</w:t>
            </w:r>
          </w:p>
        </w:tc>
      </w:tr>
      <w:tr w:rsidR="00C17F5A" w:rsidRPr="009C5261" w14:paraId="6D3D6301" w14:textId="77777777" w:rsidTr="00F53393">
        <w:tc>
          <w:tcPr>
            <w:tcW w:w="1838" w:type="dxa"/>
            <w:vAlign w:val="center"/>
          </w:tcPr>
          <w:p w14:paraId="516872B2" w14:textId="0C37BD9C" w:rsidR="00C17F5A" w:rsidRDefault="00C17F5A" w:rsidP="00F53393">
            <w:pPr>
              <w:rPr>
                <w:bCs/>
              </w:rPr>
            </w:pPr>
            <w:r>
              <w:rPr>
                <w:bCs/>
              </w:rPr>
              <w:t>dub</w:t>
            </w:r>
          </w:p>
        </w:tc>
        <w:tc>
          <w:tcPr>
            <w:tcW w:w="7178" w:type="dxa"/>
            <w:vAlign w:val="center"/>
          </w:tcPr>
          <w:p w14:paraId="2F04FBD2" w14:textId="5A0448C7" w:rsidR="00C17F5A" w:rsidRPr="009C5261" w:rsidRDefault="00C17F5A" w:rsidP="00F53393">
            <w:pPr>
              <w:rPr>
                <w:bCs/>
              </w:rPr>
            </w:pPr>
            <w:r w:rsidRPr="00C17F5A">
              <w:rPr>
                <w:bCs/>
              </w:rPr>
              <w:t>A style of music from Jamaica that uses strong bass and sound effects.</w:t>
            </w:r>
            <w:r w:rsidRPr="00C17F5A">
              <w:rPr>
                <w:bCs/>
              </w:rPr>
              <w:br/>
            </w:r>
            <w:r w:rsidRPr="00C17F5A">
              <w:rPr>
                <w:b/>
                <w:bCs/>
              </w:rPr>
              <w:t>Etymology:</w:t>
            </w:r>
            <w:r w:rsidRPr="00C17F5A">
              <w:rPr>
                <w:bCs/>
              </w:rPr>
              <w:t xml:space="preserve"> From the word </w:t>
            </w:r>
            <w:r w:rsidRPr="00C17F5A">
              <w:rPr>
                <w:bCs/>
                <w:i/>
                <w:iCs/>
              </w:rPr>
              <w:t>double</w:t>
            </w:r>
            <w:r w:rsidRPr="00C17F5A">
              <w:rPr>
                <w:bCs/>
              </w:rPr>
              <w:t>, referring to remixing or reworking music.</w:t>
            </w:r>
          </w:p>
        </w:tc>
      </w:tr>
      <w:tr w:rsidR="00C17F5A" w:rsidRPr="009C5261" w14:paraId="1EF9AC2B" w14:textId="77777777" w:rsidTr="00F53393">
        <w:tc>
          <w:tcPr>
            <w:tcW w:w="1838" w:type="dxa"/>
            <w:vAlign w:val="center"/>
          </w:tcPr>
          <w:p w14:paraId="519F97BB" w14:textId="13C0C6B1" w:rsidR="00C17F5A" w:rsidRDefault="00C17F5A" w:rsidP="00F53393">
            <w:pPr>
              <w:rPr>
                <w:bCs/>
              </w:rPr>
            </w:pPr>
            <w:r>
              <w:rPr>
                <w:bCs/>
              </w:rPr>
              <w:t>folk</w:t>
            </w:r>
          </w:p>
        </w:tc>
        <w:tc>
          <w:tcPr>
            <w:tcW w:w="7178" w:type="dxa"/>
            <w:vAlign w:val="center"/>
          </w:tcPr>
          <w:p w14:paraId="728CCF4D" w14:textId="75210720" w:rsidR="00C17F5A" w:rsidRPr="009C5261" w:rsidRDefault="00C17F5A" w:rsidP="00F53393">
            <w:pPr>
              <w:rPr>
                <w:bCs/>
              </w:rPr>
            </w:pPr>
            <w:r w:rsidRPr="00C17F5A">
              <w:rPr>
                <w:bCs/>
              </w:rPr>
              <w:t>Traditional music passed down through generations, often linked to a culture or place.</w:t>
            </w:r>
            <w:r w:rsidRPr="00C17F5A">
              <w:rPr>
                <w:bCs/>
              </w:rPr>
              <w:br/>
            </w:r>
            <w:r w:rsidRPr="00C17F5A">
              <w:rPr>
                <w:b/>
                <w:bCs/>
              </w:rPr>
              <w:t>Etymology:</w:t>
            </w:r>
            <w:r w:rsidRPr="00C17F5A">
              <w:rPr>
                <w:bCs/>
              </w:rPr>
              <w:t xml:space="preserve"> From Old English </w:t>
            </w:r>
            <w:proofErr w:type="spellStart"/>
            <w:r w:rsidRPr="00C17F5A">
              <w:rPr>
                <w:bCs/>
                <w:i/>
                <w:iCs/>
              </w:rPr>
              <w:t>folc</w:t>
            </w:r>
            <w:proofErr w:type="spellEnd"/>
            <w:r w:rsidRPr="00C17F5A">
              <w:rPr>
                <w:bCs/>
              </w:rPr>
              <w:t>, meaning “people.”</w:t>
            </w:r>
          </w:p>
        </w:tc>
      </w:tr>
      <w:tr w:rsidR="00C17F5A" w:rsidRPr="009C5261" w14:paraId="1CF2A3B0" w14:textId="77777777" w:rsidTr="00F53393">
        <w:tc>
          <w:tcPr>
            <w:tcW w:w="1838" w:type="dxa"/>
            <w:vAlign w:val="center"/>
          </w:tcPr>
          <w:p w14:paraId="2844F79A" w14:textId="74972B1C" w:rsidR="00C17F5A" w:rsidRDefault="00C17F5A" w:rsidP="00F53393">
            <w:pPr>
              <w:rPr>
                <w:bCs/>
              </w:rPr>
            </w:pPr>
            <w:r>
              <w:rPr>
                <w:bCs/>
              </w:rPr>
              <w:t>jazz</w:t>
            </w:r>
          </w:p>
        </w:tc>
        <w:tc>
          <w:tcPr>
            <w:tcW w:w="7178" w:type="dxa"/>
            <w:vAlign w:val="center"/>
          </w:tcPr>
          <w:p w14:paraId="78DBA26A" w14:textId="53D0660D" w:rsidR="00C17F5A" w:rsidRPr="009C5261" w:rsidRDefault="00C17F5A" w:rsidP="00F53393">
            <w:pPr>
              <w:rPr>
                <w:bCs/>
              </w:rPr>
            </w:pPr>
            <w:r w:rsidRPr="00C17F5A">
              <w:rPr>
                <w:bCs/>
              </w:rPr>
              <w:t>A music style that began in the USA, known for improvisation and swing rhythms.</w:t>
            </w:r>
            <w:r w:rsidRPr="00C17F5A">
              <w:rPr>
                <w:bCs/>
              </w:rPr>
              <w:br/>
            </w:r>
            <w:r w:rsidRPr="00C17F5A">
              <w:rPr>
                <w:b/>
                <w:bCs/>
              </w:rPr>
              <w:t>Etymology:</w:t>
            </w:r>
            <w:r w:rsidRPr="00C17F5A">
              <w:rPr>
                <w:bCs/>
              </w:rPr>
              <w:t xml:space="preserve"> Probably from early 20th-century slang meaning “energy” or “spirit.”</w:t>
            </w:r>
          </w:p>
        </w:tc>
      </w:tr>
      <w:tr w:rsidR="00C17F5A" w:rsidRPr="009C5261" w14:paraId="7793DE1D" w14:textId="77777777" w:rsidTr="00F53393">
        <w:tc>
          <w:tcPr>
            <w:tcW w:w="1838" w:type="dxa"/>
            <w:vAlign w:val="center"/>
          </w:tcPr>
          <w:p w14:paraId="3D10E152" w14:textId="50BC97CE" w:rsidR="00C17F5A" w:rsidRDefault="00C17F5A" w:rsidP="00F53393">
            <w:pPr>
              <w:rPr>
                <w:bCs/>
              </w:rPr>
            </w:pPr>
            <w:r>
              <w:rPr>
                <w:bCs/>
              </w:rPr>
              <w:t>orchestra</w:t>
            </w:r>
          </w:p>
        </w:tc>
        <w:tc>
          <w:tcPr>
            <w:tcW w:w="7178" w:type="dxa"/>
            <w:vAlign w:val="center"/>
          </w:tcPr>
          <w:p w14:paraId="4BA0EC3E" w14:textId="532E3F16" w:rsidR="00C17F5A" w:rsidRPr="009C5261" w:rsidRDefault="00C17F5A" w:rsidP="00F53393">
            <w:pPr>
              <w:rPr>
                <w:bCs/>
              </w:rPr>
            </w:pPr>
            <w:r w:rsidRPr="00C17F5A">
              <w:rPr>
                <w:bCs/>
              </w:rPr>
              <w:t>A large group of musicians playing instruments like strings, woodwind, brass, and percussion.</w:t>
            </w:r>
            <w:r w:rsidRPr="00C17F5A">
              <w:rPr>
                <w:bCs/>
              </w:rPr>
              <w:br/>
            </w:r>
            <w:r w:rsidRPr="00C17F5A">
              <w:rPr>
                <w:b/>
                <w:bCs/>
              </w:rPr>
              <w:t>Etymology:</w:t>
            </w:r>
            <w:r w:rsidRPr="00C17F5A">
              <w:rPr>
                <w:bCs/>
              </w:rPr>
              <w:t xml:space="preserve"> From Greek </w:t>
            </w:r>
            <w:proofErr w:type="spellStart"/>
            <w:r w:rsidRPr="00C17F5A">
              <w:rPr>
                <w:bCs/>
                <w:i/>
                <w:iCs/>
              </w:rPr>
              <w:t>orkhēstra</w:t>
            </w:r>
            <w:proofErr w:type="spellEnd"/>
            <w:r w:rsidRPr="00C17F5A">
              <w:rPr>
                <w:bCs/>
              </w:rPr>
              <w:t>, meaning “dance space.”</w:t>
            </w:r>
          </w:p>
        </w:tc>
      </w:tr>
      <w:tr w:rsidR="00C17F5A" w:rsidRPr="009C5261" w14:paraId="388789CD" w14:textId="77777777" w:rsidTr="00F53393">
        <w:tc>
          <w:tcPr>
            <w:tcW w:w="1838" w:type="dxa"/>
            <w:vAlign w:val="center"/>
          </w:tcPr>
          <w:p w14:paraId="190EDF69" w14:textId="6A60457C" w:rsidR="00C17F5A" w:rsidRDefault="00C17F5A" w:rsidP="00F53393">
            <w:pPr>
              <w:rPr>
                <w:bCs/>
              </w:rPr>
            </w:pPr>
            <w:r>
              <w:rPr>
                <w:bCs/>
              </w:rPr>
              <w:t>pluck</w:t>
            </w:r>
          </w:p>
        </w:tc>
        <w:tc>
          <w:tcPr>
            <w:tcW w:w="7178" w:type="dxa"/>
            <w:vAlign w:val="center"/>
          </w:tcPr>
          <w:p w14:paraId="6A9D886C" w14:textId="2F6F8104" w:rsidR="00C17F5A" w:rsidRPr="009C5261" w:rsidRDefault="00C17F5A" w:rsidP="00F53393">
            <w:pPr>
              <w:rPr>
                <w:bCs/>
              </w:rPr>
            </w:pPr>
            <w:r w:rsidRPr="00C17F5A">
              <w:rPr>
                <w:bCs/>
              </w:rPr>
              <w:t>To play a string instrument by pulling the string with a finger.</w:t>
            </w:r>
            <w:r w:rsidRPr="00C17F5A">
              <w:rPr>
                <w:bCs/>
              </w:rPr>
              <w:br/>
            </w:r>
            <w:r w:rsidRPr="00C17F5A">
              <w:rPr>
                <w:b/>
                <w:bCs/>
              </w:rPr>
              <w:t>Etymology:</w:t>
            </w:r>
            <w:r w:rsidRPr="00C17F5A">
              <w:rPr>
                <w:bCs/>
              </w:rPr>
              <w:t xml:space="preserve"> From Old English </w:t>
            </w:r>
            <w:proofErr w:type="spellStart"/>
            <w:r w:rsidRPr="00C17F5A">
              <w:rPr>
                <w:bCs/>
                <w:i/>
                <w:iCs/>
              </w:rPr>
              <w:t>pluccian</w:t>
            </w:r>
            <w:proofErr w:type="spellEnd"/>
            <w:r w:rsidRPr="00C17F5A">
              <w:rPr>
                <w:bCs/>
              </w:rPr>
              <w:t>, meaning “to pull.”</w:t>
            </w:r>
          </w:p>
        </w:tc>
      </w:tr>
      <w:tr w:rsidR="00C17F5A" w:rsidRPr="009C5261" w14:paraId="2B85D6B9" w14:textId="77777777" w:rsidTr="00F53393">
        <w:tc>
          <w:tcPr>
            <w:tcW w:w="1838" w:type="dxa"/>
            <w:vAlign w:val="center"/>
          </w:tcPr>
          <w:p w14:paraId="1831ABE3" w14:textId="0B2C7B8C" w:rsidR="00C17F5A" w:rsidRDefault="00C17F5A" w:rsidP="00F53393">
            <w:pPr>
              <w:rPr>
                <w:bCs/>
              </w:rPr>
            </w:pPr>
            <w:r>
              <w:rPr>
                <w:bCs/>
              </w:rPr>
              <w:t>pop</w:t>
            </w:r>
          </w:p>
        </w:tc>
        <w:tc>
          <w:tcPr>
            <w:tcW w:w="7178" w:type="dxa"/>
            <w:vAlign w:val="center"/>
          </w:tcPr>
          <w:p w14:paraId="449BE3FA" w14:textId="0B8CE519" w:rsidR="00C17F5A" w:rsidRPr="009C5261" w:rsidRDefault="00C17F5A" w:rsidP="00F53393">
            <w:pPr>
              <w:rPr>
                <w:bCs/>
              </w:rPr>
            </w:pPr>
            <w:r w:rsidRPr="00C17F5A">
              <w:rPr>
                <w:bCs/>
              </w:rPr>
              <w:t>Popular music that is catchy and widely listened to.</w:t>
            </w:r>
            <w:r w:rsidRPr="00C17F5A">
              <w:rPr>
                <w:bCs/>
              </w:rPr>
              <w:br/>
            </w:r>
            <w:r w:rsidRPr="00C17F5A">
              <w:rPr>
                <w:b/>
                <w:bCs/>
              </w:rPr>
              <w:t>Etymology:</w:t>
            </w:r>
            <w:r w:rsidRPr="00C17F5A">
              <w:rPr>
                <w:bCs/>
              </w:rPr>
              <w:t xml:space="preserve"> Short for </w:t>
            </w:r>
            <w:r w:rsidRPr="00C17F5A">
              <w:rPr>
                <w:bCs/>
                <w:i/>
                <w:iCs/>
              </w:rPr>
              <w:t>popular</w:t>
            </w:r>
            <w:r w:rsidRPr="00C17F5A">
              <w:rPr>
                <w:bCs/>
              </w:rPr>
              <w:t xml:space="preserve">, from Latin </w:t>
            </w:r>
            <w:proofErr w:type="spellStart"/>
            <w:r w:rsidRPr="00C17F5A">
              <w:rPr>
                <w:bCs/>
                <w:i/>
                <w:iCs/>
              </w:rPr>
              <w:t>popularis</w:t>
            </w:r>
            <w:proofErr w:type="spellEnd"/>
            <w:r w:rsidRPr="00C17F5A">
              <w:rPr>
                <w:bCs/>
              </w:rPr>
              <w:t>, meaning “of the people.”</w:t>
            </w:r>
          </w:p>
        </w:tc>
      </w:tr>
      <w:tr w:rsidR="00C17F5A" w:rsidRPr="009C5261" w14:paraId="5CFE70A8" w14:textId="77777777" w:rsidTr="00F53393">
        <w:tc>
          <w:tcPr>
            <w:tcW w:w="1838" w:type="dxa"/>
            <w:vAlign w:val="center"/>
          </w:tcPr>
          <w:p w14:paraId="46FC22A8" w14:textId="0A68BE76" w:rsidR="00C17F5A" w:rsidRDefault="00C17F5A" w:rsidP="00F53393">
            <w:pPr>
              <w:rPr>
                <w:bCs/>
              </w:rPr>
            </w:pPr>
            <w:r>
              <w:rPr>
                <w:bCs/>
              </w:rPr>
              <w:t>rap</w:t>
            </w:r>
          </w:p>
        </w:tc>
        <w:tc>
          <w:tcPr>
            <w:tcW w:w="7178" w:type="dxa"/>
            <w:vAlign w:val="center"/>
          </w:tcPr>
          <w:p w14:paraId="51CA67D6" w14:textId="23635EBD" w:rsidR="00C17F5A" w:rsidRPr="009C5261" w:rsidRDefault="00C17F5A" w:rsidP="00F53393">
            <w:pPr>
              <w:rPr>
                <w:bCs/>
              </w:rPr>
            </w:pPr>
            <w:r w:rsidRPr="00C17F5A">
              <w:rPr>
                <w:bCs/>
              </w:rPr>
              <w:t>Music where words are spoken rhythmically over a beat.</w:t>
            </w:r>
            <w:r w:rsidRPr="00C17F5A">
              <w:rPr>
                <w:bCs/>
              </w:rPr>
              <w:br/>
            </w:r>
            <w:r w:rsidRPr="00C17F5A">
              <w:rPr>
                <w:b/>
                <w:bCs/>
              </w:rPr>
              <w:t>Etymology:</w:t>
            </w:r>
            <w:r w:rsidRPr="00C17F5A">
              <w:rPr>
                <w:bCs/>
              </w:rPr>
              <w:t xml:space="preserve"> From Old English </w:t>
            </w:r>
            <w:proofErr w:type="spellStart"/>
            <w:r w:rsidRPr="00C17F5A">
              <w:rPr>
                <w:bCs/>
                <w:i/>
                <w:iCs/>
              </w:rPr>
              <w:t>rappian</w:t>
            </w:r>
            <w:proofErr w:type="spellEnd"/>
            <w:r w:rsidRPr="00C17F5A">
              <w:rPr>
                <w:bCs/>
              </w:rPr>
              <w:t>, meaning “to strike” or “talk sharply.”</w:t>
            </w:r>
          </w:p>
        </w:tc>
      </w:tr>
      <w:tr w:rsidR="00C17F5A" w:rsidRPr="009C5261" w14:paraId="55B07C63" w14:textId="77777777" w:rsidTr="00F53393">
        <w:tc>
          <w:tcPr>
            <w:tcW w:w="1838" w:type="dxa"/>
            <w:vAlign w:val="center"/>
          </w:tcPr>
          <w:p w14:paraId="2F555B13" w14:textId="2F1B3573" w:rsidR="00C17F5A" w:rsidRDefault="00C17F5A" w:rsidP="00F53393">
            <w:pPr>
              <w:rPr>
                <w:bCs/>
              </w:rPr>
            </w:pPr>
            <w:r>
              <w:rPr>
                <w:bCs/>
              </w:rPr>
              <w:t>rhythm</w:t>
            </w:r>
          </w:p>
        </w:tc>
        <w:tc>
          <w:tcPr>
            <w:tcW w:w="7178" w:type="dxa"/>
            <w:vAlign w:val="center"/>
          </w:tcPr>
          <w:p w14:paraId="7893B5C0" w14:textId="1B4BD9C9" w:rsidR="00C17F5A" w:rsidRPr="009C5261" w:rsidRDefault="00C17F5A" w:rsidP="00F53393">
            <w:pPr>
              <w:rPr>
                <w:bCs/>
              </w:rPr>
            </w:pPr>
            <w:r w:rsidRPr="00C17F5A">
              <w:rPr>
                <w:bCs/>
              </w:rPr>
              <w:t>The pattern of long and short sounds in music.</w:t>
            </w:r>
            <w:r w:rsidRPr="00C17F5A">
              <w:rPr>
                <w:bCs/>
              </w:rPr>
              <w:br/>
            </w:r>
            <w:r w:rsidRPr="00C17F5A">
              <w:rPr>
                <w:b/>
                <w:bCs/>
              </w:rPr>
              <w:t>Etymology:</w:t>
            </w:r>
            <w:r w:rsidRPr="00C17F5A">
              <w:rPr>
                <w:bCs/>
              </w:rPr>
              <w:t xml:space="preserve"> From Greek </w:t>
            </w:r>
            <w:proofErr w:type="spellStart"/>
            <w:r w:rsidRPr="00C17F5A">
              <w:rPr>
                <w:bCs/>
                <w:i/>
                <w:iCs/>
              </w:rPr>
              <w:t>rhythmos</w:t>
            </w:r>
            <w:proofErr w:type="spellEnd"/>
            <w:r w:rsidRPr="00C17F5A">
              <w:rPr>
                <w:bCs/>
              </w:rPr>
              <w:t>, meaning “measured movement.”</w:t>
            </w:r>
          </w:p>
        </w:tc>
      </w:tr>
      <w:tr w:rsidR="00C17F5A" w:rsidRPr="009C5261" w14:paraId="18FB117D" w14:textId="77777777" w:rsidTr="00F53393">
        <w:tc>
          <w:tcPr>
            <w:tcW w:w="1838" w:type="dxa"/>
            <w:vAlign w:val="center"/>
          </w:tcPr>
          <w:p w14:paraId="7B13E824" w14:textId="593A0D61" w:rsidR="00C17F5A" w:rsidRDefault="00C17F5A" w:rsidP="00F53393">
            <w:pPr>
              <w:rPr>
                <w:bCs/>
              </w:rPr>
            </w:pPr>
            <w:r>
              <w:rPr>
                <w:bCs/>
              </w:rPr>
              <w:t>rock 'n' roll</w:t>
            </w:r>
          </w:p>
        </w:tc>
        <w:tc>
          <w:tcPr>
            <w:tcW w:w="7178" w:type="dxa"/>
            <w:vAlign w:val="center"/>
          </w:tcPr>
          <w:p w14:paraId="45BDAF4E" w14:textId="1AFBE44D" w:rsidR="00C17F5A" w:rsidRPr="009C5261" w:rsidRDefault="00C17F5A" w:rsidP="00F53393">
            <w:pPr>
              <w:rPr>
                <w:bCs/>
              </w:rPr>
            </w:pPr>
            <w:r w:rsidRPr="00C17F5A">
              <w:rPr>
                <w:bCs/>
              </w:rPr>
              <w:t>A style of music with a strong beat, often using electric guitars and drums.</w:t>
            </w:r>
            <w:r w:rsidRPr="00C17F5A">
              <w:rPr>
                <w:bCs/>
              </w:rPr>
              <w:br/>
            </w:r>
            <w:r w:rsidRPr="00C17F5A">
              <w:rPr>
                <w:b/>
                <w:bCs/>
              </w:rPr>
              <w:t>Etymology:</w:t>
            </w:r>
            <w:r w:rsidRPr="00C17F5A">
              <w:rPr>
                <w:bCs/>
              </w:rPr>
              <w:t xml:space="preserve"> From African American slang meaning “to move” or “dance.”</w:t>
            </w:r>
          </w:p>
        </w:tc>
      </w:tr>
      <w:tr w:rsidR="00C17F5A" w:rsidRPr="009C5261" w14:paraId="78CEA826" w14:textId="77777777" w:rsidTr="00F53393">
        <w:tc>
          <w:tcPr>
            <w:tcW w:w="1838" w:type="dxa"/>
            <w:vAlign w:val="center"/>
          </w:tcPr>
          <w:p w14:paraId="277615ED" w14:textId="2E78EDCA" w:rsidR="00C17F5A" w:rsidRDefault="00C17F5A" w:rsidP="00F53393">
            <w:pPr>
              <w:rPr>
                <w:bCs/>
              </w:rPr>
            </w:pPr>
            <w:r>
              <w:rPr>
                <w:bCs/>
              </w:rPr>
              <w:t>samba</w:t>
            </w:r>
          </w:p>
        </w:tc>
        <w:tc>
          <w:tcPr>
            <w:tcW w:w="7178" w:type="dxa"/>
            <w:vAlign w:val="center"/>
          </w:tcPr>
          <w:p w14:paraId="7833DDBE" w14:textId="67699DF8" w:rsidR="00C17F5A" w:rsidRPr="009C5261" w:rsidRDefault="00C17F5A" w:rsidP="00F53393">
            <w:pPr>
              <w:rPr>
                <w:bCs/>
              </w:rPr>
            </w:pPr>
            <w:r w:rsidRPr="00C17F5A">
              <w:rPr>
                <w:bCs/>
              </w:rPr>
              <w:t>A lively Brazilian music and dance style with strong rhythms.</w:t>
            </w:r>
            <w:r w:rsidRPr="00C17F5A">
              <w:rPr>
                <w:bCs/>
              </w:rPr>
              <w:br/>
            </w:r>
            <w:r w:rsidRPr="00C17F5A">
              <w:rPr>
                <w:b/>
                <w:bCs/>
              </w:rPr>
              <w:t>Etymology:</w:t>
            </w:r>
            <w:r w:rsidRPr="00C17F5A">
              <w:rPr>
                <w:bCs/>
              </w:rPr>
              <w:t xml:space="preserve"> From African languages, meaning “to dance.”</w:t>
            </w:r>
          </w:p>
        </w:tc>
      </w:tr>
      <w:tr w:rsidR="00C17F5A" w:rsidRPr="009C5261" w14:paraId="67C450A5" w14:textId="77777777" w:rsidTr="00F53393">
        <w:tc>
          <w:tcPr>
            <w:tcW w:w="1838" w:type="dxa"/>
            <w:vAlign w:val="center"/>
          </w:tcPr>
          <w:p w14:paraId="7A4E99EE" w14:textId="1A6814DD" w:rsidR="00C17F5A" w:rsidRDefault="00C17F5A" w:rsidP="00F53393">
            <w:pPr>
              <w:rPr>
                <w:bCs/>
              </w:rPr>
            </w:pPr>
            <w:r>
              <w:rPr>
                <w:bCs/>
              </w:rPr>
              <w:t>soul</w:t>
            </w:r>
          </w:p>
        </w:tc>
        <w:tc>
          <w:tcPr>
            <w:tcW w:w="7178" w:type="dxa"/>
            <w:vAlign w:val="center"/>
          </w:tcPr>
          <w:p w14:paraId="34742BE2" w14:textId="3FDC58E2" w:rsidR="00C17F5A" w:rsidRPr="009C5261" w:rsidRDefault="00C17F5A" w:rsidP="00F53393">
            <w:pPr>
              <w:rPr>
                <w:bCs/>
              </w:rPr>
            </w:pPr>
            <w:r w:rsidRPr="00C17F5A">
              <w:rPr>
                <w:bCs/>
              </w:rPr>
              <w:t>A style of music combining gospel, rhythm and blues, and strong emotional expression.</w:t>
            </w:r>
            <w:r w:rsidRPr="00C17F5A">
              <w:rPr>
                <w:bCs/>
              </w:rPr>
              <w:br/>
            </w:r>
            <w:r w:rsidRPr="00C17F5A">
              <w:rPr>
                <w:b/>
                <w:bCs/>
              </w:rPr>
              <w:t>Etymology:</w:t>
            </w:r>
            <w:r w:rsidRPr="00C17F5A">
              <w:rPr>
                <w:bCs/>
              </w:rPr>
              <w:t xml:space="preserve"> From Old English </w:t>
            </w:r>
            <w:proofErr w:type="spellStart"/>
            <w:r w:rsidRPr="00C17F5A">
              <w:rPr>
                <w:bCs/>
                <w:i/>
                <w:iCs/>
              </w:rPr>
              <w:t>sāwol</w:t>
            </w:r>
            <w:proofErr w:type="spellEnd"/>
            <w:r w:rsidRPr="00C17F5A">
              <w:rPr>
                <w:bCs/>
              </w:rPr>
              <w:t>, meaning “spirit.”</w:t>
            </w:r>
          </w:p>
        </w:tc>
      </w:tr>
      <w:tr w:rsidR="00C17F5A" w:rsidRPr="009C5261" w14:paraId="137FE3DF" w14:textId="77777777" w:rsidTr="00F53393">
        <w:tc>
          <w:tcPr>
            <w:tcW w:w="1838" w:type="dxa"/>
            <w:vAlign w:val="center"/>
          </w:tcPr>
          <w:p w14:paraId="2087E55A" w14:textId="23708CF3" w:rsidR="00C17F5A" w:rsidRDefault="00C17F5A" w:rsidP="00F53393">
            <w:pPr>
              <w:rPr>
                <w:bCs/>
              </w:rPr>
            </w:pPr>
            <w:r>
              <w:rPr>
                <w:bCs/>
              </w:rPr>
              <w:t>strum</w:t>
            </w:r>
          </w:p>
        </w:tc>
        <w:tc>
          <w:tcPr>
            <w:tcW w:w="7178" w:type="dxa"/>
            <w:vAlign w:val="center"/>
          </w:tcPr>
          <w:p w14:paraId="18767554" w14:textId="092F1882" w:rsidR="00C17F5A" w:rsidRPr="009C5261" w:rsidRDefault="00C17F5A" w:rsidP="00F53393">
            <w:pPr>
              <w:rPr>
                <w:bCs/>
              </w:rPr>
            </w:pPr>
            <w:r w:rsidRPr="00C17F5A">
              <w:rPr>
                <w:bCs/>
              </w:rPr>
              <w:t>To play a string instrument by brushing across the strings.</w:t>
            </w:r>
            <w:r w:rsidRPr="00C17F5A">
              <w:rPr>
                <w:bCs/>
              </w:rPr>
              <w:br/>
            </w:r>
            <w:r w:rsidRPr="00C17F5A">
              <w:rPr>
                <w:b/>
                <w:bCs/>
              </w:rPr>
              <w:t>Etymology:</w:t>
            </w:r>
            <w:r w:rsidRPr="00C17F5A">
              <w:rPr>
                <w:bCs/>
              </w:rPr>
              <w:t xml:space="preserve"> From Middle English </w:t>
            </w:r>
            <w:proofErr w:type="spellStart"/>
            <w:r w:rsidRPr="00C17F5A">
              <w:rPr>
                <w:bCs/>
                <w:i/>
                <w:iCs/>
              </w:rPr>
              <w:t>strommen</w:t>
            </w:r>
            <w:proofErr w:type="spellEnd"/>
            <w:r w:rsidRPr="00C17F5A">
              <w:rPr>
                <w:bCs/>
              </w:rPr>
              <w:t>, meaning “to play music.”</w:t>
            </w:r>
          </w:p>
        </w:tc>
      </w:tr>
      <w:tr w:rsidR="00C17F5A" w:rsidRPr="009C5261" w14:paraId="1F002F18" w14:textId="77777777" w:rsidTr="00F53393">
        <w:tc>
          <w:tcPr>
            <w:tcW w:w="1838" w:type="dxa"/>
            <w:vAlign w:val="center"/>
          </w:tcPr>
          <w:p w14:paraId="0C94A5E2" w14:textId="53CA1A91" w:rsidR="00C17F5A" w:rsidRDefault="00C17F5A" w:rsidP="00F53393">
            <w:pPr>
              <w:rPr>
                <w:bCs/>
              </w:rPr>
            </w:pPr>
            <w:r>
              <w:rPr>
                <w:bCs/>
              </w:rPr>
              <w:t>swing</w:t>
            </w:r>
          </w:p>
        </w:tc>
        <w:tc>
          <w:tcPr>
            <w:tcW w:w="7178" w:type="dxa"/>
            <w:vAlign w:val="center"/>
          </w:tcPr>
          <w:p w14:paraId="3DAC8892" w14:textId="03149D7D" w:rsidR="00C17F5A" w:rsidRPr="009C5261" w:rsidRDefault="00C17F5A" w:rsidP="00F53393">
            <w:pPr>
              <w:rPr>
                <w:bCs/>
              </w:rPr>
            </w:pPr>
            <w:r w:rsidRPr="00C17F5A">
              <w:rPr>
                <w:bCs/>
              </w:rPr>
              <w:t>A rhythmic feel where the music has a bouncing, flowing quality.</w:t>
            </w:r>
            <w:r w:rsidRPr="00C17F5A">
              <w:rPr>
                <w:bCs/>
              </w:rPr>
              <w:br/>
            </w:r>
            <w:r w:rsidRPr="00C17F5A">
              <w:rPr>
                <w:b/>
                <w:bCs/>
              </w:rPr>
              <w:t>Etymology:</w:t>
            </w:r>
            <w:r w:rsidRPr="00C17F5A">
              <w:rPr>
                <w:bCs/>
              </w:rPr>
              <w:t xml:space="preserve"> From Old English </w:t>
            </w:r>
            <w:proofErr w:type="spellStart"/>
            <w:r w:rsidRPr="00C17F5A">
              <w:rPr>
                <w:bCs/>
                <w:i/>
                <w:iCs/>
              </w:rPr>
              <w:t>swingan</w:t>
            </w:r>
            <w:proofErr w:type="spellEnd"/>
            <w:r w:rsidRPr="00C17F5A">
              <w:rPr>
                <w:bCs/>
              </w:rPr>
              <w:t>, meaning “to move back and forth.”</w:t>
            </w:r>
          </w:p>
        </w:tc>
      </w:tr>
    </w:tbl>
    <w:p w14:paraId="4A28D575" w14:textId="77777777" w:rsidR="00E32D3A" w:rsidRPr="00AD6034" w:rsidRDefault="00E32D3A"/>
    <w:sectPr w:rsidR="00E32D3A" w:rsidRPr="00AD6034" w:rsidSect="00715C9C">
      <w:footerReference w:type="default" r:id="rId6"/>
      <w:pgSz w:w="11906" w:h="16838"/>
      <w:pgMar w:top="1440" w:right="1440" w:bottom="1440" w:left="1440" w:header="51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2052B" w14:textId="77777777" w:rsidR="00B14C26" w:rsidRDefault="00B14C26" w:rsidP="00EF55FE">
      <w:r>
        <w:separator/>
      </w:r>
    </w:p>
  </w:endnote>
  <w:endnote w:type="continuationSeparator" w:id="0">
    <w:p w14:paraId="19D99DE3" w14:textId="77777777" w:rsidR="00B14C26" w:rsidRDefault="00B14C26" w:rsidP="00EF5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">
    <w:altName w:val="Aptos Display"/>
    <w:charset w:val="4D"/>
    <w:family w:val="swiss"/>
    <w:pitch w:val="variable"/>
    <w:sig w:usb0="800000AF" w:usb1="5000204A" w:usb2="00000000" w:usb3="00000000" w:csb0="0000009B" w:csb1="00000000"/>
  </w:font>
  <w:font w:name="Times New Roman (Body CS)">
    <w:altName w:val="Aptos Display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D345F" w14:textId="70418C30" w:rsidR="00EF55FE" w:rsidRDefault="00EF55FE">
    <w:pPr>
      <w:pStyle w:val="Footer"/>
    </w:pPr>
    <w:r>
      <w:t xml:space="preserve">                                                                </w:t>
    </w:r>
    <w:r>
      <w:rPr>
        <w:noProof/>
      </w:rPr>
      <w:drawing>
        <wp:inline distT="0" distB="0" distL="0" distR="0" wp14:anchorId="1FC7E0CD" wp14:editId="50D77B38">
          <wp:extent cx="1238250" cy="977791"/>
          <wp:effectExtent l="0" t="0" r="0" b="0"/>
          <wp:docPr id="10" name="Picture 10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4974" cy="990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6E260AA6" w14:textId="77777777" w:rsidR="00EF55FE" w:rsidRDefault="00EF55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6C2CB" w14:textId="77777777" w:rsidR="00B14C26" w:rsidRDefault="00B14C26" w:rsidP="00EF55FE">
      <w:r>
        <w:separator/>
      </w:r>
    </w:p>
  </w:footnote>
  <w:footnote w:type="continuationSeparator" w:id="0">
    <w:p w14:paraId="7AB930A8" w14:textId="77777777" w:rsidR="00B14C26" w:rsidRDefault="00B14C26" w:rsidP="00EF5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5FE"/>
    <w:rsid w:val="00062B6A"/>
    <w:rsid w:val="001C68E5"/>
    <w:rsid w:val="00233352"/>
    <w:rsid w:val="002B33C0"/>
    <w:rsid w:val="003E48AA"/>
    <w:rsid w:val="004D29A9"/>
    <w:rsid w:val="004F5150"/>
    <w:rsid w:val="005176CF"/>
    <w:rsid w:val="00560101"/>
    <w:rsid w:val="005B7E3B"/>
    <w:rsid w:val="005D0DBC"/>
    <w:rsid w:val="005D5075"/>
    <w:rsid w:val="006021AD"/>
    <w:rsid w:val="00635308"/>
    <w:rsid w:val="006659D8"/>
    <w:rsid w:val="00677002"/>
    <w:rsid w:val="00715C9C"/>
    <w:rsid w:val="007C5EFE"/>
    <w:rsid w:val="00812BBF"/>
    <w:rsid w:val="00843753"/>
    <w:rsid w:val="00844E61"/>
    <w:rsid w:val="0086737D"/>
    <w:rsid w:val="009038D3"/>
    <w:rsid w:val="00912591"/>
    <w:rsid w:val="00912708"/>
    <w:rsid w:val="00974999"/>
    <w:rsid w:val="00AB6BC1"/>
    <w:rsid w:val="00AD6034"/>
    <w:rsid w:val="00AE1D9B"/>
    <w:rsid w:val="00B14C26"/>
    <w:rsid w:val="00B8003D"/>
    <w:rsid w:val="00B833EE"/>
    <w:rsid w:val="00BC205E"/>
    <w:rsid w:val="00BF5D8E"/>
    <w:rsid w:val="00BF6344"/>
    <w:rsid w:val="00C05D0B"/>
    <w:rsid w:val="00C17F5A"/>
    <w:rsid w:val="00D6155B"/>
    <w:rsid w:val="00D87EA1"/>
    <w:rsid w:val="00DB5613"/>
    <w:rsid w:val="00DC5DA2"/>
    <w:rsid w:val="00E21C2C"/>
    <w:rsid w:val="00E31BE3"/>
    <w:rsid w:val="00E32D3A"/>
    <w:rsid w:val="00EC09B0"/>
    <w:rsid w:val="00EE0A9C"/>
    <w:rsid w:val="00EF55FE"/>
    <w:rsid w:val="00F1307A"/>
    <w:rsid w:val="00F32191"/>
    <w:rsid w:val="00F57973"/>
    <w:rsid w:val="00F61456"/>
    <w:rsid w:val="00F8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9560E"/>
  <w15:chartTrackingRefBased/>
  <w15:docId w15:val="{38F47595-7F47-2E43-A102-A2D39475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52"/>
    <w:rPr>
      <w:rFonts w:ascii="Avenir" w:eastAsia="Avenir" w:hAnsi="Avenir" w:cs="Times New Roman (Body CS)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5F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F55FE"/>
  </w:style>
  <w:style w:type="paragraph" w:styleId="Footer">
    <w:name w:val="footer"/>
    <w:basedOn w:val="Normal"/>
    <w:link w:val="FooterChar"/>
    <w:uiPriority w:val="99"/>
    <w:unhideWhenUsed/>
    <w:rsid w:val="00EF55F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F55FE"/>
  </w:style>
  <w:style w:type="table" w:styleId="TableGrid">
    <w:name w:val="Table Grid"/>
    <w:basedOn w:val="TableNormal"/>
    <w:uiPriority w:val="39"/>
    <w:rsid w:val="00AE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722</Words>
  <Characters>3447</Characters>
  <Application>Microsoft Office Word</Application>
  <DocSecurity>0</DocSecurity>
  <Lines>123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 McMunn</dc:creator>
  <cp:keywords/>
  <dc:description/>
  <cp:lastModifiedBy>Abigail Ing</cp:lastModifiedBy>
  <cp:revision>14</cp:revision>
  <dcterms:created xsi:type="dcterms:W3CDTF">2025-04-28T12:49:00Z</dcterms:created>
  <dcterms:modified xsi:type="dcterms:W3CDTF">2026-01-27T13:17:00Z</dcterms:modified>
</cp:coreProperties>
</file>